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0B" w:rsidRPr="00EC10E6" w:rsidRDefault="00670C6E" w:rsidP="006E5099">
      <w:pPr>
        <w:spacing w:line="36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60E6B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ATA DA </w:t>
      </w:r>
      <w:r w:rsidR="00EC10E6" w:rsidRPr="00A60E6B">
        <w:rPr>
          <w:rFonts w:ascii="Times New Roman" w:eastAsia="Arial" w:hAnsi="Times New Roman"/>
          <w:color w:val="000000" w:themeColor="text1"/>
          <w:sz w:val="24"/>
          <w:szCs w:val="24"/>
        </w:rPr>
        <w:t>7</w:t>
      </w:r>
      <w:r w:rsidR="00A17078" w:rsidRPr="00A60E6B">
        <w:rPr>
          <w:rFonts w:ascii="Times New Roman" w:eastAsia="Arial" w:hAnsi="Times New Roman"/>
          <w:color w:val="000000" w:themeColor="text1"/>
          <w:sz w:val="24"/>
          <w:szCs w:val="24"/>
        </w:rPr>
        <w:t>ª REUNIÃO</w:t>
      </w:r>
      <w:r w:rsidRPr="00A60E6B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ORDINÁRI</w:t>
      </w:r>
      <w:r w:rsidR="00D30DEF" w:rsidRPr="00A60E6B">
        <w:rPr>
          <w:rFonts w:ascii="Times New Roman" w:eastAsia="Arial" w:hAnsi="Times New Roman"/>
          <w:color w:val="000000" w:themeColor="text1"/>
          <w:sz w:val="24"/>
          <w:szCs w:val="24"/>
        </w:rPr>
        <w:t>A DE 202</w:t>
      </w:r>
      <w:r w:rsidR="0025029E" w:rsidRPr="00A60E6B">
        <w:rPr>
          <w:rFonts w:ascii="Times New Roman" w:eastAsia="Arial" w:hAnsi="Times New Roman"/>
          <w:color w:val="000000" w:themeColor="text1"/>
          <w:sz w:val="24"/>
          <w:szCs w:val="24"/>
        </w:rPr>
        <w:t>2</w:t>
      </w:r>
      <w:r w:rsidR="00D30DEF" w:rsidRPr="00A60E6B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DO COLEGIADO ESTADUAL </w:t>
      </w:r>
      <w:r w:rsidRPr="00A60E6B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DE GESTORES MUNICIPAIS DE ASSISTÊNCIA SOCIAL DE SANTA CATARINA-COEGEMAS/SC.Aos </w:t>
      </w:r>
      <w:r w:rsidR="00DE7534" w:rsidRPr="00A60E6B">
        <w:rPr>
          <w:rFonts w:ascii="Times New Roman" w:hAnsi="Times New Roman"/>
          <w:color w:val="000000" w:themeColor="text1"/>
          <w:sz w:val="24"/>
          <w:szCs w:val="24"/>
        </w:rPr>
        <w:t>vinte e dois</w:t>
      </w:r>
      <w:r w:rsidRPr="00A60E6B">
        <w:rPr>
          <w:rFonts w:ascii="Times New Roman" w:hAnsi="Times New Roman"/>
          <w:color w:val="000000" w:themeColor="text1"/>
          <w:sz w:val="24"/>
          <w:szCs w:val="24"/>
        </w:rPr>
        <w:t xml:space="preserve">dias do mês de </w:t>
      </w:r>
      <w:r w:rsidR="00DE7534" w:rsidRPr="00A60E6B">
        <w:rPr>
          <w:rFonts w:ascii="Times New Roman" w:hAnsi="Times New Roman"/>
          <w:color w:val="000000" w:themeColor="text1"/>
          <w:sz w:val="24"/>
          <w:szCs w:val="24"/>
        </w:rPr>
        <w:t>setembro</w:t>
      </w:r>
      <w:r w:rsidRPr="00A60E6B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="00F65810" w:rsidRPr="00A60E6B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25029E" w:rsidRPr="00A60E6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65810" w:rsidRPr="00A60E6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60E6B">
        <w:rPr>
          <w:rFonts w:ascii="Times New Roman" w:hAnsi="Times New Roman"/>
          <w:color w:val="000000" w:themeColor="text1"/>
          <w:sz w:val="24"/>
          <w:szCs w:val="24"/>
        </w:rPr>
        <w:t xml:space="preserve"> reuniram-se</w:t>
      </w:r>
      <w:r w:rsidR="001B2B76" w:rsidRPr="00A60E6B">
        <w:rPr>
          <w:rFonts w:ascii="Times New Roman" w:hAnsi="Times New Roman"/>
          <w:color w:val="000000" w:themeColor="text1"/>
          <w:sz w:val="24"/>
          <w:szCs w:val="24"/>
        </w:rPr>
        <w:t xml:space="preserve">no município de </w:t>
      </w:r>
      <w:r w:rsidR="00DE7534" w:rsidRPr="00A60E6B">
        <w:rPr>
          <w:rFonts w:ascii="Times New Roman" w:hAnsi="Times New Roman"/>
          <w:bCs/>
          <w:color w:val="000000" w:themeColor="text1"/>
          <w:sz w:val="24"/>
          <w:szCs w:val="24"/>
        </w:rPr>
        <w:t>Bombinhas</w:t>
      </w:r>
      <w:r w:rsidR="00F2577D" w:rsidRPr="00A60E6B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2546F7" w:rsidRPr="00A60E6B"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r w:rsidR="00F65810" w:rsidRPr="00A60E6B">
        <w:rPr>
          <w:rFonts w:ascii="Times New Roman" w:hAnsi="Times New Roman"/>
          <w:color w:val="000000" w:themeColor="text1"/>
          <w:sz w:val="24"/>
          <w:szCs w:val="24"/>
        </w:rPr>
        <w:t>membros do COEGEMAS para reunião ordinária.</w:t>
      </w:r>
      <w:r w:rsidR="0025029E" w:rsidRPr="00A60E6B">
        <w:rPr>
          <w:rFonts w:ascii="Times New Roman" w:hAnsi="Times New Roman"/>
          <w:color w:val="000000" w:themeColor="text1"/>
          <w:sz w:val="24"/>
          <w:szCs w:val="24"/>
        </w:rPr>
        <w:t xml:space="preserve"> Estiveram presentes na reunião: Maria Claudia Goulart da Silva – </w:t>
      </w:r>
      <w:proofErr w:type="gramStart"/>
      <w:r w:rsidR="0025029E" w:rsidRPr="00A60E6B">
        <w:rPr>
          <w:rFonts w:ascii="Times New Roman" w:hAnsi="Times New Roman"/>
          <w:color w:val="000000" w:themeColor="text1"/>
          <w:sz w:val="24"/>
          <w:szCs w:val="24"/>
        </w:rPr>
        <w:t>Presidente;</w:t>
      </w:r>
      <w:proofErr w:type="gramEnd"/>
      <w:r w:rsidR="00031DD1" w:rsidRPr="00D24E44">
        <w:rPr>
          <w:rFonts w:ascii="Times New Roman" w:hAnsi="Times New Roman"/>
          <w:color w:val="000000" w:themeColor="text1"/>
          <w:sz w:val="24"/>
          <w:szCs w:val="24"/>
        </w:rPr>
        <w:t>Fabiana Ramos da Cruz Cardoso – 1ª Vice Presidente</w:t>
      </w:r>
      <w:r w:rsidR="00D24E44" w:rsidRPr="00D24E44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D24E44">
        <w:rPr>
          <w:rFonts w:ascii="Times New Roman" w:hAnsi="Times New Roman"/>
          <w:sz w:val="24"/>
          <w:szCs w:val="24"/>
        </w:rPr>
        <w:t>Januário Atanásio dos Santos – 1º tesoureiro</w:t>
      </w:r>
      <w:r w:rsidR="00D30DEF" w:rsidRPr="00A60E6B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CE51B1" w:rsidRPr="00A60E6B">
        <w:rPr>
          <w:rFonts w:ascii="Times New Roman" w:hAnsi="Times New Roman"/>
          <w:color w:val="000000" w:themeColor="text1"/>
          <w:sz w:val="24"/>
          <w:szCs w:val="24"/>
        </w:rPr>
        <w:t xml:space="preserve"> demais gestor</w:t>
      </w:r>
      <w:r w:rsidR="00D30DEF" w:rsidRPr="00A60E6B">
        <w:rPr>
          <w:rFonts w:ascii="Times New Roman" w:hAnsi="Times New Roman"/>
          <w:color w:val="000000" w:themeColor="text1"/>
          <w:sz w:val="24"/>
          <w:szCs w:val="24"/>
        </w:rPr>
        <w:t>es municipais</w:t>
      </w:r>
      <w:r w:rsidR="00175F1D" w:rsidRPr="00A60E6B">
        <w:rPr>
          <w:rFonts w:ascii="Times New Roman" w:hAnsi="Times New Roman"/>
          <w:color w:val="000000" w:themeColor="text1"/>
          <w:sz w:val="24"/>
          <w:szCs w:val="24"/>
        </w:rPr>
        <w:t>, trabalhadores do SUAS, representantes das Associações de Municípios</w:t>
      </w:r>
      <w:r w:rsidR="00CE51B1" w:rsidRPr="00A60E6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B7A6E" w:rsidRPr="00A60E6B">
        <w:rPr>
          <w:rFonts w:ascii="Times New Roman" w:hAnsi="Times New Roman"/>
          <w:color w:val="000000" w:themeColor="text1"/>
          <w:sz w:val="24"/>
          <w:szCs w:val="24"/>
        </w:rPr>
        <w:t xml:space="preserve">A reunião teve como pauta: </w:t>
      </w:r>
      <w:r w:rsidR="000360BC" w:rsidRPr="00A60E6B">
        <w:rPr>
          <w:rFonts w:ascii="Times New Roman" w:hAnsi="Times New Roman"/>
          <w:color w:val="000000" w:themeColor="text1"/>
          <w:sz w:val="24"/>
          <w:szCs w:val="24"/>
        </w:rPr>
        <w:t>1.Apresentação, apreciação e aprovação da pauta; 2. Ata da Reunião anterior; 3.</w:t>
      </w:r>
      <w:r w:rsidR="00DE7534" w:rsidRPr="00A60E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Regionalização da Proteção Social Especial – Alta Complexidade; </w:t>
      </w:r>
      <w:r w:rsidR="00A60E6B" w:rsidRPr="00A60E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4. </w:t>
      </w:r>
      <w:r w:rsidR="00DE7534" w:rsidRPr="00A60E6B">
        <w:rPr>
          <w:rFonts w:ascii="Times New Roman" w:hAnsi="Times New Roman"/>
          <w:bCs/>
          <w:color w:val="000000" w:themeColor="text1"/>
          <w:sz w:val="24"/>
          <w:szCs w:val="24"/>
        </w:rPr>
        <w:t>Momento dos Grupos de Trabalho e Câmara Técnica;</w:t>
      </w:r>
      <w:r w:rsidR="00A60E6B" w:rsidRPr="00A60E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5. </w:t>
      </w:r>
      <w:r w:rsidR="00DE7534" w:rsidRPr="00A60E6B">
        <w:rPr>
          <w:rFonts w:ascii="Times New Roman" w:hAnsi="Times New Roman"/>
          <w:bCs/>
          <w:color w:val="000000" w:themeColor="text1"/>
          <w:sz w:val="24"/>
          <w:szCs w:val="24"/>
        </w:rPr>
        <w:t>Informes.</w:t>
      </w:r>
      <w:r w:rsidR="0021331F" w:rsidRPr="001122E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 mesa de abertura contou com a participação </w:t>
      </w:r>
      <w:r w:rsidR="00AF6790" w:rsidRPr="001122E2">
        <w:rPr>
          <w:rFonts w:ascii="Times New Roman" w:hAnsi="Times New Roman"/>
          <w:bCs/>
          <w:color w:val="000000" w:themeColor="text1"/>
          <w:sz w:val="24"/>
          <w:szCs w:val="24"/>
        </w:rPr>
        <w:t>d</w:t>
      </w:r>
      <w:r w:rsidR="00031DD1" w:rsidRPr="001122E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 Presidente do COEGEMAS e da Secretária Municipal de Assistência Social, Sra. </w:t>
      </w:r>
      <w:r w:rsidR="00847E99" w:rsidRPr="00847E99">
        <w:rPr>
          <w:rFonts w:ascii="Times New Roman" w:hAnsi="Times New Roman"/>
          <w:bCs/>
          <w:color w:val="000000" w:themeColor="text1"/>
          <w:sz w:val="24"/>
          <w:szCs w:val="24"/>
        </w:rPr>
        <w:t>Telma Cristina Alves Mafra</w:t>
      </w:r>
      <w:r w:rsidR="00031DD1" w:rsidRPr="001122E2">
        <w:rPr>
          <w:rFonts w:ascii="Times New Roman" w:hAnsi="Times New Roman"/>
          <w:bCs/>
          <w:color w:val="000000" w:themeColor="text1"/>
          <w:sz w:val="24"/>
          <w:szCs w:val="24"/>
        </w:rPr>
        <w:t>, que deram Boas-Vindas aos presentes. Na sequência a técnica Janice</w:t>
      </w:r>
      <w:r w:rsidR="001122E2" w:rsidRPr="001122E2">
        <w:rPr>
          <w:rFonts w:ascii="Times New Roman" w:hAnsi="Times New Roman"/>
          <w:bCs/>
          <w:color w:val="000000" w:themeColor="text1"/>
          <w:sz w:val="24"/>
          <w:szCs w:val="24"/>
        </w:rPr>
        <w:t>, representante da FECAM</w:t>
      </w:r>
      <w:r w:rsidR="00031DD1" w:rsidRPr="001122E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juntamente com os assessores das Associações de Municípios presentes, prestaram </w:t>
      </w:r>
      <w:r w:rsidR="00031DD1" w:rsidRPr="009709F9">
        <w:rPr>
          <w:rFonts w:ascii="Times New Roman" w:hAnsi="Times New Roman"/>
          <w:bCs/>
          <w:color w:val="000000" w:themeColor="text1"/>
          <w:sz w:val="24"/>
          <w:szCs w:val="24"/>
        </w:rPr>
        <w:t>homenagem a técnica</w:t>
      </w:r>
      <w:r w:rsidR="001122E2" w:rsidRPr="009709F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Neuza</w:t>
      </w:r>
      <w:r w:rsidR="00DC213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82724">
        <w:rPr>
          <w:rFonts w:ascii="Times New Roman" w:hAnsi="Times New Roman"/>
          <w:bCs/>
          <w:color w:val="000000" w:themeColor="text1"/>
          <w:sz w:val="24"/>
          <w:szCs w:val="24"/>
        </w:rPr>
        <w:t>Bottega</w:t>
      </w:r>
      <w:proofErr w:type="spellEnd"/>
      <w:r w:rsidR="009709F9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9709F9" w:rsidRPr="009709F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que por 14 anos atuou enquanto</w:t>
      </w:r>
      <w:r w:rsidR="000C58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709F9" w:rsidRPr="009709F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Assistente Social da </w:t>
      </w:r>
      <w:proofErr w:type="gramStart"/>
      <w:r w:rsidR="009709F9" w:rsidRPr="009709F9">
        <w:rPr>
          <w:rFonts w:ascii="Times New Roman" w:hAnsi="Times New Roman"/>
          <w:bCs/>
          <w:color w:val="000000" w:themeColor="text1"/>
          <w:sz w:val="24"/>
          <w:szCs w:val="24"/>
        </w:rPr>
        <w:t>AMFRI</w:t>
      </w:r>
      <w:r w:rsidR="0021331F" w:rsidRPr="009709F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proofErr w:type="gramEnd"/>
      <w:r w:rsidR="003B7094" w:rsidRPr="00982724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243A6F" w:rsidRPr="00982724">
        <w:rPr>
          <w:rFonts w:ascii="Times New Roman" w:hAnsi="Times New Roman"/>
          <w:color w:val="000000" w:themeColor="text1"/>
          <w:sz w:val="24"/>
          <w:szCs w:val="24"/>
        </w:rPr>
        <w:t>presidente do</w:t>
      </w:r>
      <w:r w:rsidR="00E01F7E" w:rsidRPr="00982724">
        <w:rPr>
          <w:rFonts w:ascii="Times New Roman" w:hAnsi="Times New Roman"/>
          <w:color w:val="000000" w:themeColor="text1"/>
          <w:sz w:val="24"/>
          <w:szCs w:val="24"/>
        </w:rPr>
        <w:t xml:space="preserve"> COEGEMAS</w:t>
      </w:r>
      <w:r w:rsidR="008147B8" w:rsidRPr="00982724">
        <w:rPr>
          <w:rFonts w:ascii="Times New Roman" w:hAnsi="Times New Roman"/>
          <w:color w:val="000000" w:themeColor="text1"/>
          <w:sz w:val="24"/>
          <w:szCs w:val="24"/>
        </w:rPr>
        <w:t>, Sr</w:t>
      </w:r>
      <w:r w:rsidR="00E01F7E" w:rsidRPr="0098272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8147B8" w:rsidRPr="0098272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01F7E" w:rsidRPr="00982724">
        <w:rPr>
          <w:rFonts w:ascii="Times New Roman" w:hAnsi="Times New Roman"/>
          <w:color w:val="000000" w:themeColor="text1"/>
          <w:sz w:val="24"/>
          <w:szCs w:val="24"/>
        </w:rPr>
        <w:t xml:space="preserve">Maria Claudia Goulart da </w:t>
      </w:r>
      <w:r w:rsidR="00E01F7E" w:rsidRPr="00F17F2A">
        <w:rPr>
          <w:rFonts w:ascii="Times New Roman" w:hAnsi="Times New Roman"/>
          <w:color w:val="000000" w:themeColor="text1"/>
          <w:sz w:val="24"/>
          <w:szCs w:val="24"/>
        </w:rPr>
        <w:t xml:space="preserve">Silva, </w:t>
      </w:r>
      <w:r w:rsidR="00187B17" w:rsidRPr="00F17F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procede a </w:t>
      </w:r>
      <w:r w:rsidR="008E0132" w:rsidRPr="00F17F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</w:t>
      </w:r>
      <w:r w:rsidR="00506A00" w:rsidRPr="00F17F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eitura do edital de convocação</w:t>
      </w:r>
      <w:r w:rsidR="00A42644" w:rsidRPr="00F17F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4085F" w:rsidRPr="00F17F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sendo solicitado a </w:t>
      </w:r>
      <w:r w:rsidR="00F17F2A" w:rsidRPr="00F17F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inclusão da discussão sobre imigrantes, eleição da diretoria e câmara técnica do COEGEMAS e pisos de cofinanciamento estadual</w:t>
      </w:r>
      <w:r w:rsidR="005608FF" w:rsidRPr="00F17F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506A00" w:rsidRPr="00591FED">
        <w:rPr>
          <w:rFonts w:ascii="Times New Roman" w:hAnsi="Times New Roman"/>
          <w:color w:val="000000" w:themeColor="text1"/>
          <w:sz w:val="24"/>
          <w:szCs w:val="24"/>
        </w:rPr>
        <w:t xml:space="preserve">Com a aprovação da pauta, foi colocada em votação a Ata da Reunião Ordinária, </w:t>
      </w:r>
      <w:r w:rsidR="00506A00" w:rsidRPr="009E1208">
        <w:rPr>
          <w:rFonts w:ascii="Times New Roman" w:hAnsi="Times New Roman"/>
          <w:color w:val="000000" w:themeColor="text1"/>
          <w:sz w:val="24"/>
          <w:szCs w:val="24"/>
        </w:rPr>
        <w:t xml:space="preserve">ocorrida no dia </w:t>
      </w:r>
      <w:r w:rsidR="00591FED" w:rsidRPr="009E1208">
        <w:rPr>
          <w:rFonts w:ascii="Times New Roman" w:hAnsi="Times New Roman"/>
          <w:color w:val="000000" w:themeColor="text1"/>
          <w:sz w:val="24"/>
          <w:szCs w:val="24"/>
        </w:rPr>
        <w:t>dezoito</w:t>
      </w:r>
      <w:r w:rsidR="0021331F" w:rsidRPr="009E1208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="00591FED" w:rsidRPr="009E1208">
        <w:rPr>
          <w:rFonts w:ascii="Times New Roman" w:hAnsi="Times New Roman"/>
          <w:color w:val="000000" w:themeColor="text1"/>
          <w:sz w:val="24"/>
          <w:szCs w:val="24"/>
        </w:rPr>
        <w:t>agosto</w:t>
      </w:r>
      <w:r w:rsidR="00506A00" w:rsidRPr="009E1208">
        <w:rPr>
          <w:rFonts w:ascii="Times New Roman" w:hAnsi="Times New Roman"/>
          <w:color w:val="000000" w:themeColor="text1"/>
          <w:sz w:val="24"/>
          <w:szCs w:val="24"/>
        </w:rPr>
        <w:t>. Não havendo sugestões de alteração a Ata foi aprovada</w:t>
      </w:r>
      <w:r w:rsidR="0014085F" w:rsidRPr="009E1208">
        <w:rPr>
          <w:rFonts w:ascii="Times New Roman" w:hAnsi="Times New Roman"/>
          <w:color w:val="000000" w:themeColor="text1"/>
          <w:sz w:val="24"/>
          <w:szCs w:val="24"/>
        </w:rPr>
        <w:t>. Referente a</w:t>
      </w:r>
      <w:r w:rsidR="00D92DFF" w:rsidRPr="009E1208">
        <w:rPr>
          <w:rFonts w:ascii="Times New Roman" w:hAnsi="Times New Roman"/>
          <w:color w:val="000000" w:themeColor="text1"/>
          <w:sz w:val="24"/>
          <w:szCs w:val="24"/>
        </w:rPr>
        <w:t xml:space="preserve"> pauta</w:t>
      </w:r>
      <w:r w:rsidR="0079710B" w:rsidRPr="009E1208">
        <w:rPr>
          <w:rFonts w:ascii="Times New Roman" w:hAnsi="Times New Roman"/>
          <w:color w:val="000000" w:themeColor="text1"/>
          <w:sz w:val="24"/>
          <w:szCs w:val="24"/>
        </w:rPr>
        <w:t xml:space="preserve"> dos imigrantes, a técnica </w:t>
      </w:r>
      <w:proofErr w:type="spellStart"/>
      <w:r w:rsidR="0079710B" w:rsidRPr="009E1208">
        <w:rPr>
          <w:rFonts w:ascii="Times New Roman" w:hAnsi="Times New Roman"/>
          <w:color w:val="000000" w:themeColor="text1"/>
          <w:sz w:val="24"/>
          <w:szCs w:val="24"/>
        </w:rPr>
        <w:t>Neu</w:t>
      </w:r>
      <w:r w:rsidR="008B51EC" w:rsidRPr="009E1208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79710B" w:rsidRPr="009E1208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8B51EC" w:rsidRPr="009E1208">
        <w:rPr>
          <w:rFonts w:ascii="Times New Roman" w:hAnsi="Times New Roman"/>
          <w:color w:val="000000" w:themeColor="text1"/>
          <w:sz w:val="24"/>
          <w:szCs w:val="24"/>
        </w:rPr>
        <w:t>Pucci</w:t>
      </w:r>
      <w:proofErr w:type="spellEnd"/>
      <w:r w:rsidR="008B51EC" w:rsidRPr="009E1208">
        <w:rPr>
          <w:rFonts w:ascii="Times New Roman" w:hAnsi="Times New Roman"/>
          <w:color w:val="000000" w:themeColor="text1"/>
          <w:sz w:val="24"/>
          <w:szCs w:val="24"/>
        </w:rPr>
        <w:t>, representante</w:t>
      </w:r>
      <w:r w:rsidR="0079710B" w:rsidRPr="009E1208">
        <w:rPr>
          <w:rFonts w:ascii="Times New Roman" w:hAnsi="Times New Roman"/>
          <w:color w:val="000000" w:themeColor="text1"/>
          <w:sz w:val="24"/>
          <w:szCs w:val="24"/>
        </w:rPr>
        <w:t xml:space="preserve"> da</w:t>
      </w:r>
      <w:r w:rsidR="008B51EC" w:rsidRPr="009E1208">
        <w:rPr>
          <w:rFonts w:ascii="Times New Roman" w:hAnsi="Times New Roman"/>
          <w:color w:val="000000" w:themeColor="text1"/>
          <w:sz w:val="24"/>
          <w:szCs w:val="24"/>
        </w:rPr>
        <w:t xml:space="preserve"> AMAUC, </w:t>
      </w:r>
      <w:r w:rsidR="009E1208" w:rsidRPr="009E1208">
        <w:rPr>
          <w:rFonts w:ascii="Times New Roman" w:hAnsi="Times New Roman"/>
          <w:color w:val="000000" w:themeColor="text1"/>
          <w:sz w:val="24"/>
          <w:szCs w:val="24"/>
        </w:rPr>
        <w:t>relata que o tema vem sendo discutido no colegiado regional e se percebe que o Estado não avançou com os encaminhamentos já acordados. Sendo sugerido solicitar</w:t>
      </w:r>
      <w:r w:rsidR="00613E8D">
        <w:rPr>
          <w:rFonts w:ascii="Times New Roman" w:hAnsi="Times New Roman"/>
          <w:color w:val="000000" w:themeColor="text1"/>
          <w:sz w:val="24"/>
          <w:szCs w:val="24"/>
        </w:rPr>
        <w:t xml:space="preserve"> inclusão de pautan</w:t>
      </w:r>
      <w:r w:rsidR="009E1208" w:rsidRPr="009E1208">
        <w:rPr>
          <w:rFonts w:ascii="Times New Roman" w:hAnsi="Times New Roman"/>
          <w:color w:val="000000" w:themeColor="text1"/>
          <w:sz w:val="24"/>
          <w:szCs w:val="24"/>
        </w:rPr>
        <w:t>a CIB.</w:t>
      </w:r>
      <w:r w:rsidR="00613E8D" w:rsidRPr="00613E8D">
        <w:rPr>
          <w:rFonts w:ascii="Times New Roman" w:hAnsi="Times New Roman"/>
          <w:color w:val="000000" w:themeColor="text1"/>
          <w:sz w:val="24"/>
          <w:szCs w:val="24"/>
        </w:rPr>
        <w:t xml:space="preserve">Sobre aeleição do COEGEMAS, foi sugerido já instituir a comissão eleitoral e a constituição de uma chapa única formada por membros de regiões diferentes. Foi informado ainda que a </w:t>
      </w:r>
      <w:proofErr w:type="spellStart"/>
      <w:r w:rsidR="00613E8D" w:rsidRPr="00791C9C">
        <w:rPr>
          <w:rFonts w:ascii="Times New Roman" w:hAnsi="Times New Roman"/>
          <w:color w:val="000000" w:themeColor="text1"/>
          <w:sz w:val="24"/>
          <w:szCs w:val="24"/>
        </w:rPr>
        <w:t>Fabian</w:t>
      </w:r>
      <w:r w:rsidR="00791C9C" w:rsidRPr="00791C9C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="00613E8D" w:rsidRPr="00613E8D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="00613E8D" w:rsidRPr="00613E8D">
        <w:rPr>
          <w:rFonts w:ascii="Times New Roman" w:hAnsi="Times New Roman"/>
          <w:color w:val="000000" w:themeColor="text1"/>
          <w:sz w:val="24"/>
          <w:szCs w:val="24"/>
        </w:rPr>
        <w:t>Ibirama</w:t>
      </w:r>
      <w:proofErr w:type="spellEnd"/>
      <w:r w:rsidR="00613E8D" w:rsidRPr="00613E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613E8D" w:rsidRPr="00613E8D">
        <w:rPr>
          <w:rFonts w:ascii="Times New Roman" w:hAnsi="Times New Roman"/>
          <w:color w:val="000000" w:themeColor="text1"/>
          <w:sz w:val="24"/>
          <w:szCs w:val="24"/>
        </w:rPr>
        <w:t>está</w:t>
      </w:r>
      <w:proofErr w:type="gramEnd"/>
      <w:r w:rsidR="00613E8D" w:rsidRPr="00613E8D">
        <w:rPr>
          <w:rFonts w:ascii="Times New Roman" w:hAnsi="Times New Roman"/>
          <w:color w:val="000000" w:themeColor="text1"/>
          <w:sz w:val="24"/>
          <w:szCs w:val="24"/>
        </w:rPr>
        <w:t xml:space="preserve"> disposta a coordenar a montagem da chapa, contemplando o maior número de regiões.A Comissão Eleitoral foi formada pelos Secretários</w:t>
      </w:r>
      <w:r w:rsidR="00791C9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791C9C" w:rsidRPr="00791C9C">
        <w:rPr>
          <w:rFonts w:ascii="Times New Roman" w:hAnsi="Times New Roman"/>
          <w:color w:val="000000" w:themeColor="text1"/>
          <w:sz w:val="24"/>
          <w:szCs w:val="24"/>
        </w:rPr>
        <w:t xml:space="preserve">Samara </w:t>
      </w:r>
      <w:proofErr w:type="spellStart"/>
      <w:r w:rsidR="00791C9C" w:rsidRPr="00791C9C">
        <w:rPr>
          <w:rFonts w:ascii="Times New Roman" w:hAnsi="Times New Roman"/>
          <w:color w:val="000000" w:themeColor="text1"/>
          <w:sz w:val="24"/>
          <w:szCs w:val="24"/>
        </w:rPr>
        <w:t>Leorato</w:t>
      </w:r>
      <w:proofErr w:type="spellEnd"/>
      <w:r w:rsidR="00791C9C" w:rsidRPr="00791C9C">
        <w:rPr>
          <w:rFonts w:ascii="Times New Roman" w:hAnsi="Times New Roman"/>
          <w:color w:val="000000" w:themeColor="text1"/>
          <w:sz w:val="24"/>
          <w:szCs w:val="24"/>
        </w:rPr>
        <w:t xml:space="preserve"> de Capinzal</w:t>
      </w:r>
      <w:r w:rsidR="00791C9C" w:rsidRPr="00DC213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C2136" w:rsidRPr="00DC21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C2136" w:rsidRPr="00DC2136">
        <w:rPr>
          <w:rFonts w:ascii="Times New Roman" w:hAnsi="Times New Roman"/>
          <w:color w:val="000000" w:themeColor="text1"/>
          <w:sz w:val="24"/>
          <w:szCs w:val="24"/>
        </w:rPr>
        <w:t>Arcinda</w:t>
      </w:r>
      <w:proofErr w:type="spellEnd"/>
      <w:r w:rsidR="00DC2136" w:rsidRPr="00DC2136">
        <w:rPr>
          <w:rFonts w:ascii="Times New Roman" w:hAnsi="Times New Roman"/>
          <w:color w:val="000000" w:themeColor="text1"/>
          <w:sz w:val="24"/>
          <w:szCs w:val="24"/>
        </w:rPr>
        <w:t xml:space="preserve"> Angelina </w:t>
      </w:r>
      <w:proofErr w:type="spellStart"/>
      <w:r w:rsidR="00DC2136" w:rsidRPr="00DC2136">
        <w:rPr>
          <w:rFonts w:ascii="Times New Roman" w:hAnsi="Times New Roman"/>
          <w:color w:val="000000" w:themeColor="text1"/>
          <w:sz w:val="24"/>
          <w:szCs w:val="24"/>
        </w:rPr>
        <w:t>Godoi</w:t>
      </w:r>
      <w:proofErr w:type="spellEnd"/>
      <w:r w:rsidR="00DC2136" w:rsidRPr="00DC2136">
        <w:rPr>
          <w:rFonts w:ascii="Times New Roman" w:hAnsi="Times New Roman"/>
          <w:color w:val="000000" w:themeColor="text1"/>
          <w:sz w:val="24"/>
          <w:szCs w:val="24"/>
        </w:rPr>
        <w:t xml:space="preserve"> de Calmon, </w:t>
      </w:r>
      <w:r w:rsidR="00791C9C" w:rsidRPr="00DC2136">
        <w:rPr>
          <w:rFonts w:ascii="Times New Roman" w:hAnsi="Times New Roman"/>
          <w:color w:val="000000" w:themeColor="text1"/>
          <w:sz w:val="24"/>
          <w:szCs w:val="24"/>
        </w:rPr>
        <w:t>Rose</w:t>
      </w:r>
      <w:r w:rsidR="00DC2136" w:rsidRPr="00DC2136">
        <w:rPr>
          <w:rFonts w:ascii="Times New Roman" w:hAnsi="Times New Roman"/>
          <w:color w:val="000000" w:themeColor="text1"/>
          <w:sz w:val="24"/>
          <w:szCs w:val="24"/>
        </w:rPr>
        <w:t>li Moraes Silva</w:t>
      </w:r>
      <w:r w:rsidR="00791C9C" w:rsidRPr="00DC2136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="00791C9C" w:rsidRPr="00DC2136">
        <w:rPr>
          <w:rFonts w:ascii="Times New Roman" w:hAnsi="Times New Roman"/>
          <w:color w:val="000000" w:themeColor="text1"/>
          <w:sz w:val="24"/>
          <w:szCs w:val="24"/>
        </w:rPr>
        <w:t>Orleans</w:t>
      </w:r>
      <w:proofErr w:type="spellEnd"/>
      <w:r w:rsidR="00791C9C" w:rsidRPr="00DC21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791C9C" w:rsidRPr="00DC2136">
        <w:rPr>
          <w:rFonts w:ascii="Times New Roman" w:hAnsi="Times New Roman"/>
          <w:color w:val="000000" w:themeColor="text1"/>
          <w:sz w:val="24"/>
          <w:szCs w:val="24"/>
        </w:rPr>
        <w:t>Saionara</w:t>
      </w:r>
      <w:proofErr w:type="spellEnd"/>
      <w:r w:rsidR="00791C9C" w:rsidRPr="00DC2136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="00791C9C" w:rsidRPr="00DC2136">
        <w:rPr>
          <w:rFonts w:ascii="Times New Roman" w:hAnsi="Times New Roman"/>
          <w:color w:val="000000" w:themeColor="text1"/>
          <w:sz w:val="24"/>
          <w:szCs w:val="24"/>
        </w:rPr>
        <w:t>Garopaba</w:t>
      </w:r>
      <w:proofErr w:type="spellEnd"/>
      <w:r w:rsidR="00791C9C" w:rsidRPr="00DC21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47E99" w:rsidRPr="00847E99">
        <w:rPr>
          <w:rFonts w:ascii="Times New Roman" w:hAnsi="Times New Roman"/>
          <w:color w:val="000000" w:themeColor="text1"/>
          <w:sz w:val="24"/>
          <w:szCs w:val="24"/>
        </w:rPr>
        <w:t>Telma Cristina Alves Mafra</w:t>
      </w:r>
      <w:r w:rsidR="00791C9C" w:rsidRPr="00847E99">
        <w:rPr>
          <w:rFonts w:ascii="Times New Roman" w:hAnsi="Times New Roman"/>
          <w:color w:val="000000" w:themeColor="text1"/>
          <w:sz w:val="24"/>
          <w:szCs w:val="24"/>
        </w:rPr>
        <w:t xml:space="preserve">de Bombinhas, </w:t>
      </w:r>
      <w:r w:rsidR="006E5099" w:rsidRPr="006E5099">
        <w:rPr>
          <w:rFonts w:ascii="Times New Roman" w:hAnsi="Times New Roman"/>
          <w:color w:val="000000" w:themeColor="text1"/>
          <w:sz w:val="24"/>
          <w:szCs w:val="24"/>
        </w:rPr>
        <w:t xml:space="preserve">Eliana </w:t>
      </w:r>
      <w:r w:rsidR="00FA1FF7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6E5099" w:rsidRPr="006E5099">
        <w:rPr>
          <w:rFonts w:ascii="Times New Roman" w:hAnsi="Times New Roman"/>
          <w:color w:val="000000" w:themeColor="text1"/>
          <w:sz w:val="24"/>
          <w:szCs w:val="24"/>
        </w:rPr>
        <w:t>orenz</w:t>
      </w:r>
      <w:r w:rsidR="006E5099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="006E5099" w:rsidRPr="006E5099">
        <w:rPr>
          <w:rFonts w:ascii="Times New Roman" w:hAnsi="Times New Roman"/>
          <w:color w:val="000000" w:themeColor="text1"/>
          <w:sz w:val="24"/>
          <w:szCs w:val="24"/>
        </w:rPr>
        <w:t>Modelo</w:t>
      </w:r>
      <w:r w:rsidR="00A36ED4" w:rsidRPr="00A36ED4">
        <w:rPr>
          <w:rFonts w:ascii="Times New Roman" w:hAnsi="Times New Roman"/>
          <w:color w:val="000000" w:themeColor="text1"/>
          <w:sz w:val="24"/>
          <w:szCs w:val="24"/>
        </w:rPr>
        <w:t>, que será assessorada pela Câmara Técnic</w:t>
      </w:r>
      <w:r w:rsidR="00A36ED4" w:rsidRPr="00B42B2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A36ED4" w:rsidRPr="006A24B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A24BF" w:rsidRPr="006A24BF">
        <w:rPr>
          <w:rFonts w:ascii="Times New Roman" w:hAnsi="Times New Roman"/>
          <w:color w:val="000000" w:themeColor="text1"/>
          <w:sz w:val="24"/>
          <w:szCs w:val="24"/>
        </w:rPr>
        <w:t>Foi acordado ainda quea primeira reunião de 2023 será no município de Orleans, já que o Prefeito colocou o município a disposição para receber o COEGEMAS, ficando a data a ser decidida na reunião de novembro</w:t>
      </w:r>
      <w:r w:rsidR="006A24BF" w:rsidRPr="00921ED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A24BF" w:rsidRPr="006A24BF">
        <w:rPr>
          <w:rFonts w:ascii="Times New Roman" w:hAnsi="Times New Roman"/>
          <w:color w:val="000000" w:themeColor="text1"/>
          <w:sz w:val="24"/>
          <w:szCs w:val="24"/>
        </w:rPr>
        <w:t>Passando para a pauta da Regionalização,o</w:t>
      </w:r>
      <w:r w:rsidR="00921EDE">
        <w:rPr>
          <w:rFonts w:ascii="Times New Roman" w:hAnsi="Times New Roman"/>
          <w:color w:val="000000" w:themeColor="text1"/>
          <w:sz w:val="24"/>
          <w:szCs w:val="24"/>
        </w:rPr>
        <w:t>s membros do</w:t>
      </w:r>
      <w:r w:rsidR="006A24BF" w:rsidRPr="006A24BF">
        <w:rPr>
          <w:rFonts w:ascii="Times New Roman" w:hAnsi="Times New Roman"/>
          <w:color w:val="000000" w:themeColor="text1"/>
          <w:sz w:val="24"/>
          <w:szCs w:val="24"/>
        </w:rPr>
        <w:t xml:space="preserve"> Grupo de Trabalho da Regionalização</w:t>
      </w:r>
      <w:r w:rsidR="006E5099">
        <w:rPr>
          <w:rFonts w:ascii="Times New Roman" w:hAnsi="Times New Roman"/>
          <w:color w:val="000000" w:themeColor="text1"/>
          <w:sz w:val="24"/>
          <w:szCs w:val="24"/>
        </w:rPr>
        <w:t xml:space="preserve"> apresentaram</w:t>
      </w:r>
      <w:r w:rsidR="001D3B5A">
        <w:rPr>
          <w:rFonts w:ascii="Times New Roman" w:hAnsi="Times New Roman"/>
          <w:color w:val="000000" w:themeColor="text1"/>
          <w:sz w:val="24"/>
          <w:szCs w:val="24"/>
        </w:rPr>
        <w:t xml:space="preserve"> um resgate das discussões ocorridas, bem como as pontuações que foram enviadas a SDS para adequação do Plano de Regionalização.</w:t>
      </w:r>
      <w:r w:rsidR="00551402">
        <w:rPr>
          <w:rFonts w:ascii="Times New Roman" w:hAnsi="Times New Roman"/>
          <w:color w:val="000000" w:themeColor="text1"/>
          <w:sz w:val="24"/>
          <w:szCs w:val="24"/>
        </w:rPr>
        <w:t>Sendo sugerido como encaminhamento a pactuação para Alta Complexidade de criança e adolescente na reunião da CIB de hoje</w:t>
      </w:r>
      <w:r w:rsidR="0079687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80552">
        <w:rPr>
          <w:rFonts w:ascii="Times New Roman" w:hAnsi="Times New Roman"/>
          <w:color w:val="000000" w:themeColor="text1"/>
          <w:sz w:val="24"/>
          <w:szCs w:val="24"/>
        </w:rPr>
        <w:t xml:space="preserve">No caso da impossibilidade de pactuação na data de hoje, que o </w:t>
      </w:r>
      <w:r w:rsidR="00B80552">
        <w:rPr>
          <w:rFonts w:ascii="Times New Roman" w:hAnsi="Times New Roman"/>
          <w:color w:val="000000" w:themeColor="text1"/>
          <w:sz w:val="24"/>
          <w:szCs w:val="24"/>
        </w:rPr>
        <w:lastRenderedPageBreak/>
        <w:t>Secretário de Estado se comprometa com a pactuação na reunião de novembro.</w:t>
      </w:r>
      <w:r w:rsidR="00F3704C">
        <w:rPr>
          <w:rFonts w:ascii="Times New Roman" w:hAnsi="Times New Roman"/>
          <w:color w:val="000000" w:themeColor="text1"/>
          <w:sz w:val="24"/>
          <w:szCs w:val="24"/>
        </w:rPr>
        <w:t xml:space="preserve"> Sobre o piso de cofinanciamento foi proposto que com a recomposição da Câmara Técnica da CIB que seja solicitado a apresentação de um parecer sobre o estudo elaborado pelo COAS e Câmara Técnica do COEGEMAS na CIB de novembro. Nos informes foram lidas as respostas da Carta da Frente Catarinense em Defesa </w:t>
      </w:r>
      <w:proofErr w:type="gramStart"/>
      <w:r w:rsidR="00F3704C">
        <w:rPr>
          <w:rFonts w:ascii="Times New Roman" w:hAnsi="Times New Roman"/>
          <w:color w:val="000000" w:themeColor="text1"/>
          <w:sz w:val="24"/>
          <w:szCs w:val="24"/>
        </w:rPr>
        <w:t>do SUAS</w:t>
      </w:r>
      <w:proofErr w:type="gramEnd"/>
      <w:r w:rsidR="00F3704C">
        <w:rPr>
          <w:rFonts w:ascii="Times New Roman" w:hAnsi="Times New Roman"/>
          <w:color w:val="000000" w:themeColor="text1"/>
          <w:sz w:val="24"/>
          <w:szCs w:val="24"/>
        </w:rPr>
        <w:t xml:space="preserve"> dos candidatosJorginho Mello e Gean Marques Loureiro, os demais candidatos não enviaram respostas até a data da reunião.</w:t>
      </w:r>
      <w:r w:rsidR="000824DB" w:rsidRPr="00F3704C">
        <w:rPr>
          <w:rFonts w:ascii="Times New Roman" w:hAnsi="Times New Roman"/>
          <w:color w:val="000000" w:themeColor="text1"/>
          <w:sz w:val="24"/>
          <w:szCs w:val="24"/>
        </w:rPr>
        <w:t xml:space="preserve">Não havendo nada a relatar, eu </w:t>
      </w:r>
      <w:r w:rsidR="000824DB" w:rsidRPr="00F3704C">
        <w:rPr>
          <w:rFonts w:ascii="Times New Roman" w:eastAsia="Arial" w:hAnsi="Times New Roman"/>
          <w:color w:val="000000" w:themeColor="text1"/>
          <w:sz w:val="24"/>
          <w:szCs w:val="24"/>
        </w:rPr>
        <w:t>Taiza Estela Lisboa Carpes, Secretária Executiva do COEGEMAS, lavrei a presente ata que após aprovada será assinada por mim e pelos membros da diretoria presentes.</w:t>
      </w:r>
    </w:p>
    <w:p w:rsidR="00C3620B" w:rsidRDefault="00D30DEF" w:rsidP="00A85D39">
      <w:pPr>
        <w:spacing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15171F">
        <w:rPr>
          <w:rFonts w:ascii="Times New Roman" w:hAnsi="Times New Roman"/>
          <w:color w:val="000000" w:themeColor="text1"/>
          <w:shd w:val="clear" w:color="auto" w:fill="FFFFFF"/>
        </w:rPr>
        <w:t xml:space="preserve">Presidente </w:t>
      </w:r>
      <w:r w:rsidR="001468F4" w:rsidRPr="0015171F">
        <w:rPr>
          <w:rFonts w:ascii="Times New Roman" w:hAnsi="Times New Roman"/>
          <w:color w:val="000000" w:themeColor="text1"/>
          <w:shd w:val="clear" w:color="auto" w:fill="FFFFFF"/>
        </w:rPr>
        <w:t>Maria Claudia Goulart da Silva</w:t>
      </w:r>
      <w:r w:rsidRPr="0015171F">
        <w:rPr>
          <w:rFonts w:ascii="Times New Roman" w:hAnsi="Times New Roman"/>
          <w:color w:val="000000" w:themeColor="text1"/>
          <w:shd w:val="clear" w:color="auto" w:fill="FFFFFF"/>
        </w:rPr>
        <w:t>: _____________________________________</w:t>
      </w:r>
      <w:r w:rsidR="00C03829" w:rsidRPr="0015171F">
        <w:rPr>
          <w:rFonts w:ascii="Times New Roman" w:hAnsi="Times New Roman"/>
          <w:color w:val="000000" w:themeColor="text1"/>
          <w:shd w:val="clear" w:color="auto" w:fill="FFFFFF"/>
        </w:rPr>
        <w:t>_________</w:t>
      </w:r>
      <w:r w:rsidR="00A85D39" w:rsidRPr="0015171F">
        <w:rPr>
          <w:rFonts w:ascii="Times New Roman" w:hAnsi="Times New Roman"/>
          <w:color w:val="000000" w:themeColor="text1"/>
          <w:shd w:val="clear" w:color="auto" w:fill="FFFFFF"/>
        </w:rPr>
        <w:t>___</w:t>
      </w:r>
      <w:r w:rsidR="00C03829" w:rsidRPr="0015171F">
        <w:rPr>
          <w:rFonts w:ascii="Times New Roman" w:hAnsi="Times New Roman"/>
          <w:color w:val="000000" w:themeColor="text1"/>
          <w:shd w:val="clear" w:color="auto" w:fill="FFFFFF"/>
        </w:rPr>
        <w:t>_</w:t>
      </w:r>
    </w:p>
    <w:p w:rsidR="0095271B" w:rsidRPr="000A5CB3" w:rsidRDefault="0095271B" w:rsidP="00A85D39">
      <w:pPr>
        <w:spacing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0A5CB3">
        <w:rPr>
          <w:rFonts w:ascii="Times New Roman" w:hAnsi="Times New Roman"/>
          <w:color w:val="000000" w:themeColor="text1"/>
          <w:sz w:val="24"/>
          <w:szCs w:val="24"/>
        </w:rPr>
        <w:t>1ª Vice Presidente</w:t>
      </w:r>
      <w:r w:rsidR="004729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A5CB3">
        <w:rPr>
          <w:rFonts w:ascii="Times New Roman" w:hAnsi="Times New Roman"/>
          <w:color w:val="000000" w:themeColor="text1"/>
          <w:sz w:val="24"/>
          <w:szCs w:val="24"/>
        </w:rPr>
        <w:t>Fabiana Ramos da Cruz Cardoso:____________________________________</w:t>
      </w:r>
    </w:p>
    <w:p w:rsidR="000567EF" w:rsidRPr="00D24E44" w:rsidRDefault="00D24E44" w:rsidP="004D38A0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24E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1º</w:t>
      </w:r>
      <w:r w:rsidR="000567EF" w:rsidRPr="00D24E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Tesoureir</w:t>
      </w:r>
      <w:r w:rsidRPr="00D24E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</w:t>
      </w:r>
      <w:r w:rsidRPr="00D24E44">
        <w:rPr>
          <w:rFonts w:ascii="Times New Roman" w:hAnsi="Times New Roman"/>
          <w:color w:val="000000" w:themeColor="text1"/>
          <w:sz w:val="24"/>
          <w:szCs w:val="24"/>
        </w:rPr>
        <w:t>Januário Atanásio Dos Santos</w:t>
      </w:r>
      <w:r w:rsidR="000567EF" w:rsidRPr="00D24E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 _________________________________________</w:t>
      </w:r>
    </w:p>
    <w:p w:rsidR="00D34A81" w:rsidRPr="0015171F" w:rsidRDefault="000824D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171F">
        <w:rPr>
          <w:rFonts w:ascii="Times New Roman" w:hAnsi="Times New Roman"/>
          <w:color w:val="000000" w:themeColor="text1"/>
        </w:rPr>
        <w:t>Secretária Executiva Taiza Estela Lisboa Carpes:</w:t>
      </w:r>
      <w:r w:rsidRPr="0015171F">
        <w:rPr>
          <w:rFonts w:ascii="Arial" w:hAnsi="Arial" w:cs="Arial"/>
          <w:color w:val="000000" w:themeColor="text1"/>
        </w:rPr>
        <w:t xml:space="preserve"> ___________</w:t>
      </w:r>
      <w:r w:rsidR="00B868E9" w:rsidRPr="0015171F">
        <w:rPr>
          <w:rFonts w:ascii="Arial" w:hAnsi="Arial" w:cs="Arial"/>
          <w:color w:val="000000" w:themeColor="text1"/>
        </w:rPr>
        <w:t>____</w:t>
      </w:r>
      <w:r w:rsidR="00562A34" w:rsidRPr="0015171F">
        <w:rPr>
          <w:rFonts w:ascii="Arial" w:hAnsi="Arial" w:cs="Arial"/>
          <w:color w:val="000000" w:themeColor="text1"/>
        </w:rPr>
        <w:t>_</w:t>
      </w:r>
      <w:r w:rsidRPr="0015171F">
        <w:rPr>
          <w:rFonts w:ascii="Arial" w:hAnsi="Arial" w:cs="Arial"/>
          <w:color w:val="000000" w:themeColor="text1"/>
        </w:rPr>
        <w:t>________________</w:t>
      </w:r>
      <w:r w:rsidR="00C03829" w:rsidRPr="0015171F">
        <w:rPr>
          <w:rFonts w:ascii="Arial" w:hAnsi="Arial" w:cs="Arial"/>
          <w:color w:val="000000" w:themeColor="text1"/>
        </w:rPr>
        <w:t>_______</w:t>
      </w:r>
      <w:r w:rsidR="00A85D39" w:rsidRPr="0015171F">
        <w:rPr>
          <w:rFonts w:ascii="Arial" w:hAnsi="Arial" w:cs="Arial"/>
          <w:color w:val="000000" w:themeColor="text1"/>
        </w:rPr>
        <w:t>_</w:t>
      </w:r>
    </w:p>
    <w:sectPr w:rsidR="00D34A81" w:rsidRPr="0015171F" w:rsidSect="00AB0E9A">
      <w:pgSz w:w="11906" w:h="16838"/>
      <w:pgMar w:top="1134" w:right="1133" w:bottom="1134" w:left="1418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A2BF8"/>
    <w:multiLevelType w:val="hybridMultilevel"/>
    <w:tmpl w:val="F238D1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BEC"/>
    <w:rsid w:val="000036FD"/>
    <w:rsid w:val="000038DD"/>
    <w:rsid w:val="00006482"/>
    <w:rsid w:val="0000674B"/>
    <w:rsid w:val="0001058E"/>
    <w:rsid w:val="00014242"/>
    <w:rsid w:val="000153F0"/>
    <w:rsid w:val="0001702E"/>
    <w:rsid w:val="00017484"/>
    <w:rsid w:val="0002088D"/>
    <w:rsid w:val="00026856"/>
    <w:rsid w:val="000268F8"/>
    <w:rsid w:val="000278D8"/>
    <w:rsid w:val="00027AE4"/>
    <w:rsid w:val="00031DD1"/>
    <w:rsid w:val="000347CD"/>
    <w:rsid w:val="000353C6"/>
    <w:rsid w:val="000360BC"/>
    <w:rsid w:val="0004023C"/>
    <w:rsid w:val="00046F98"/>
    <w:rsid w:val="00047E42"/>
    <w:rsid w:val="0005028E"/>
    <w:rsid w:val="00053B3E"/>
    <w:rsid w:val="000567EF"/>
    <w:rsid w:val="00056BC8"/>
    <w:rsid w:val="00057999"/>
    <w:rsid w:val="00065DBE"/>
    <w:rsid w:val="00066579"/>
    <w:rsid w:val="000824DB"/>
    <w:rsid w:val="00083FD7"/>
    <w:rsid w:val="00087B0D"/>
    <w:rsid w:val="00093624"/>
    <w:rsid w:val="00094067"/>
    <w:rsid w:val="00094F33"/>
    <w:rsid w:val="000A511F"/>
    <w:rsid w:val="000A57E8"/>
    <w:rsid w:val="000A5CB3"/>
    <w:rsid w:val="000A7503"/>
    <w:rsid w:val="000B0083"/>
    <w:rsid w:val="000B1FE3"/>
    <w:rsid w:val="000B2388"/>
    <w:rsid w:val="000C21D8"/>
    <w:rsid w:val="000C475A"/>
    <w:rsid w:val="000C585D"/>
    <w:rsid w:val="000C686A"/>
    <w:rsid w:val="000D3FE5"/>
    <w:rsid w:val="000D70BA"/>
    <w:rsid w:val="000E4DBC"/>
    <w:rsid w:val="000F1CBE"/>
    <w:rsid w:val="00101729"/>
    <w:rsid w:val="0010214E"/>
    <w:rsid w:val="00103427"/>
    <w:rsid w:val="00104DA3"/>
    <w:rsid w:val="00111413"/>
    <w:rsid w:val="00111A88"/>
    <w:rsid w:val="0011223F"/>
    <w:rsid w:val="001122E2"/>
    <w:rsid w:val="00112FFF"/>
    <w:rsid w:val="00117A5D"/>
    <w:rsid w:val="0012036F"/>
    <w:rsid w:val="00121309"/>
    <w:rsid w:val="001213E9"/>
    <w:rsid w:val="00125EC1"/>
    <w:rsid w:val="001311A9"/>
    <w:rsid w:val="001336F3"/>
    <w:rsid w:val="00134656"/>
    <w:rsid w:val="0013643A"/>
    <w:rsid w:val="00136D31"/>
    <w:rsid w:val="00136E4D"/>
    <w:rsid w:val="00137A1F"/>
    <w:rsid w:val="0014070E"/>
    <w:rsid w:val="0014085F"/>
    <w:rsid w:val="00144C1A"/>
    <w:rsid w:val="001468F4"/>
    <w:rsid w:val="001472AC"/>
    <w:rsid w:val="0015031D"/>
    <w:rsid w:val="0015171F"/>
    <w:rsid w:val="0015269F"/>
    <w:rsid w:val="00153276"/>
    <w:rsid w:val="00154503"/>
    <w:rsid w:val="00160669"/>
    <w:rsid w:val="0016618A"/>
    <w:rsid w:val="001661A9"/>
    <w:rsid w:val="00166517"/>
    <w:rsid w:val="00166925"/>
    <w:rsid w:val="00173AB7"/>
    <w:rsid w:val="00174BDD"/>
    <w:rsid w:val="00175F1D"/>
    <w:rsid w:val="00180591"/>
    <w:rsid w:val="00187B17"/>
    <w:rsid w:val="00195496"/>
    <w:rsid w:val="001A0CED"/>
    <w:rsid w:val="001A2450"/>
    <w:rsid w:val="001A35B6"/>
    <w:rsid w:val="001A5AED"/>
    <w:rsid w:val="001A6515"/>
    <w:rsid w:val="001B2254"/>
    <w:rsid w:val="001B25B6"/>
    <w:rsid w:val="001B2766"/>
    <w:rsid w:val="001B2B76"/>
    <w:rsid w:val="001B2F03"/>
    <w:rsid w:val="001B4C19"/>
    <w:rsid w:val="001B7718"/>
    <w:rsid w:val="001C0752"/>
    <w:rsid w:val="001C2318"/>
    <w:rsid w:val="001C3B97"/>
    <w:rsid w:val="001C52C5"/>
    <w:rsid w:val="001C5386"/>
    <w:rsid w:val="001D23B6"/>
    <w:rsid w:val="001D3B5A"/>
    <w:rsid w:val="001D7457"/>
    <w:rsid w:val="001E14DA"/>
    <w:rsid w:val="001E37A8"/>
    <w:rsid w:val="001E448D"/>
    <w:rsid w:val="001E674D"/>
    <w:rsid w:val="001F6CC9"/>
    <w:rsid w:val="001F6FDD"/>
    <w:rsid w:val="00202AE8"/>
    <w:rsid w:val="0021331F"/>
    <w:rsid w:val="0021410D"/>
    <w:rsid w:val="00215FA4"/>
    <w:rsid w:val="0021676D"/>
    <w:rsid w:val="002203C6"/>
    <w:rsid w:val="0022194A"/>
    <w:rsid w:val="00222015"/>
    <w:rsid w:val="002226A0"/>
    <w:rsid w:val="00231625"/>
    <w:rsid w:val="002345BA"/>
    <w:rsid w:val="002379B0"/>
    <w:rsid w:val="0024317A"/>
    <w:rsid w:val="00243A6F"/>
    <w:rsid w:val="00243B81"/>
    <w:rsid w:val="00245F72"/>
    <w:rsid w:val="00246C36"/>
    <w:rsid w:val="00247CEB"/>
    <w:rsid w:val="0025029E"/>
    <w:rsid w:val="002546F7"/>
    <w:rsid w:val="0025547C"/>
    <w:rsid w:val="00256CF3"/>
    <w:rsid w:val="00260F63"/>
    <w:rsid w:val="0026276D"/>
    <w:rsid w:val="00262C9E"/>
    <w:rsid w:val="00270B98"/>
    <w:rsid w:val="00270E37"/>
    <w:rsid w:val="0027305C"/>
    <w:rsid w:val="00274E68"/>
    <w:rsid w:val="00276444"/>
    <w:rsid w:val="002778B7"/>
    <w:rsid w:val="002811CC"/>
    <w:rsid w:val="00284197"/>
    <w:rsid w:val="002859D7"/>
    <w:rsid w:val="00286DE0"/>
    <w:rsid w:val="00287551"/>
    <w:rsid w:val="002911AF"/>
    <w:rsid w:val="00292B34"/>
    <w:rsid w:val="00293DA6"/>
    <w:rsid w:val="00294375"/>
    <w:rsid w:val="00294A4C"/>
    <w:rsid w:val="00295BEC"/>
    <w:rsid w:val="00296E17"/>
    <w:rsid w:val="002A2096"/>
    <w:rsid w:val="002A3093"/>
    <w:rsid w:val="002A392B"/>
    <w:rsid w:val="002A44AD"/>
    <w:rsid w:val="002B0C0D"/>
    <w:rsid w:val="002B177D"/>
    <w:rsid w:val="002B23F2"/>
    <w:rsid w:val="002B744C"/>
    <w:rsid w:val="002C35B2"/>
    <w:rsid w:val="002D2658"/>
    <w:rsid w:val="002D7EC5"/>
    <w:rsid w:val="002E272C"/>
    <w:rsid w:val="002E59D2"/>
    <w:rsid w:val="002E6987"/>
    <w:rsid w:val="002F7293"/>
    <w:rsid w:val="00300DBD"/>
    <w:rsid w:val="0030391B"/>
    <w:rsid w:val="003043A7"/>
    <w:rsid w:val="00313818"/>
    <w:rsid w:val="00316E6A"/>
    <w:rsid w:val="00317BB1"/>
    <w:rsid w:val="003204E4"/>
    <w:rsid w:val="003209E3"/>
    <w:rsid w:val="00322780"/>
    <w:rsid w:val="00322A12"/>
    <w:rsid w:val="00327A85"/>
    <w:rsid w:val="00330332"/>
    <w:rsid w:val="00330B5E"/>
    <w:rsid w:val="003379FF"/>
    <w:rsid w:val="00343D32"/>
    <w:rsid w:val="00344B79"/>
    <w:rsid w:val="00345370"/>
    <w:rsid w:val="003505D3"/>
    <w:rsid w:val="00352105"/>
    <w:rsid w:val="003538B4"/>
    <w:rsid w:val="003572CB"/>
    <w:rsid w:val="003647B8"/>
    <w:rsid w:val="003655C8"/>
    <w:rsid w:val="00381288"/>
    <w:rsid w:val="00382B81"/>
    <w:rsid w:val="0038446F"/>
    <w:rsid w:val="00384907"/>
    <w:rsid w:val="003A0C4A"/>
    <w:rsid w:val="003A6DFA"/>
    <w:rsid w:val="003B058F"/>
    <w:rsid w:val="003B15C2"/>
    <w:rsid w:val="003B7094"/>
    <w:rsid w:val="003B75A8"/>
    <w:rsid w:val="003C6E77"/>
    <w:rsid w:val="003D053F"/>
    <w:rsid w:val="003D4B86"/>
    <w:rsid w:val="003D4CCA"/>
    <w:rsid w:val="003D706C"/>
    <w:rsid w:val="003E4086"/>
    <w:rsid w:val="00400305"/>
    <w:rsid w:val="004004AA"/>
    <w:rsid w:val="0040162D"/>
    <w:rsid w:val="00401CCB"/>
    <w:rsid w:val="00404E90"/>
    <w:rsid w:val="004179B6"/>
    <w:rsid w:val="0042210E"/>
    <w:rsid w:val="00422CF1"/>
    <w:rsid w:val="00426CD4"/>
    <w:rsid w:val="00432692"/>
    <w:rsid w:val="00434A8B"/>
    <w:rsid w:val="00434DDF"/>
    <w:rsid w:val="00436092"/>
    <w:rsid w:val="00442B3F"/>
    <w:rsid w:val="00443267"/>
    <w:rsid w:val="004441DE"/>
    <w:rsid w:val="00450365"/>
    <w:rsid w:val="0045107A"/>
    <w:rsid w:val="00452B38"/>
    <w:rsid w:val="00452CF5"/>
    <w:rsid w:val="00460156"/>
    <w:rsid w:val="0046462D"/>
    <w:rsid w:val="00467882"/>
    <w:rsid w:val="0047294F"/>
    <w:rsid w:val="0047601A"/>
    <w:rsid w:val="004770AA"/>
    <w:rsid w:val="004809DB"/>
    <w:rsid w:val="004812F7"/>
    <w:rsid w:val="00487698"/>
    <w:rsid w:val="00493EBA"/>
    <w:rsid w:val="00494525"/>
    <w:rsid w:val="00494AD7"/>
    <w:rsid w:val="004A4181"/>
    <w:rsid w:val="004A5085"/>
    <w:rsid w:val="004A5646"/>
    <w:rsid w:val="004A6925"/>
    <w:rsid w:val="004A7269"/>
    <w:rsid w:val="004A7846"/>
    <w:rsid w:val="004B1A27"/>
    <w:rsid w:val="004B2D0F"/>
    <w:rsid w:val="004B5EB2"/>
    <w:rsid w:val="004C1F55"/>
    <w:rsid w:val="004C2114"/>
    <w:rsid w:val="004C2AA1"/>
    <w:rsid w:val="004C34D6"/>
    <w:rsid w:val="004C4ED0"/>
    <w:rsid w:val="004C6508"/>
    <w:rsid w:val="004D0944"/>
    <w:rsid w:val="004D38A0"/>
    <w:rsid w:val="004D49AB"/>
    <w:rsid w:val="004D4D86"/>
    <w:rsid w:val="004E00DD"/>
    <w:rsid w:val="004E01D6"/>
    <w:rsid w:val="004E15A5"/>
    <w:rsid w:val="004E1A9D"/>
    <w:rsid w:val="004E218F"/>
    <w:rsid w:val="004E3378"/>
    <w:rsid w:val="004E5095"/>
    <w:rsid w:val="004E5B4D"/>
    <w:rsid w:val="004E62E7"/>
    <w:rsid w:val="004F1C45"/>
    <w:rsid w:val="004F4F2B"/>
    <w:rsid w:val="004F60EC"/>
    <w:rsid w:val="00506A00"/>
    <w:rsid w:val="0051044B"/>
    <w:rsid w:val="00510B5B"/>
    <w:rsid w:val="005148FF"/>
    <w:rsid w:val="005160F9"/>
    <w:rsid w:val="005209A8"/>
    <w:rsid w:val="00525ED8"/>
    <w:rsid w:val="00526322"/>
    <w:rsid w:val="00527C96"/>
    <w:rsid w:val="00530A04"/>
    <w:rsid w:val="005346B6"/>
    <w:rsid w:val="00534871"/>
    <w:rsid w:val="00536DBC"/>
    <w:rsid w:val="00551402"/>
    <w:rsid w:val="00557F4C"/>
    <w:rsid w:val="005608FF"/>
    <w:rsid w:val="00560A59"/>
    <w:rsid w:val="00561C07"/>
    <w:rsid w:val="00562A34"/>
    <w:rsid w:val="005651AD"/>
    <w:rsid w:val="005717DE"/>
    <w:rsid w:val="00576B4C"/>
    <w:rsid w:val="005817D5"/>
    <w:rsid w:val="00584620"/>
    <w:rsid w:val="0058487F"/>
    <w:rsid w:val="00584F12"/>
    <w:rsid w:val="0058513D"/>
    <w:rsid w:val="00585601"/>
    <w:rsid w:val="00590BEE"/>
    <w:rsid w:val="00591270"/>
    <w:rsid w:val="00591FED"/>
    <w:rsid w:val="005942C7"/>
    <w:rsid w:val="00596447"/>
    <w:rsid w:val="00597818"/>
    <w:rsid w:val="005A2E96"/>
    <w:rsid w:val="005A6939"/>
    <w:rsid w:val="005C0951"/>
    <w:rsid w:val="005C1C9C"/>
    <w:rsid w:val="005C1D02"/>
    <w:rsid w:val="005C3C01"/>
    <w:rsid w:val="005C3EBA"/>
    <w:rsid w:val="005C4389"/>
    <w:rsid w:val="005C6636"/>
    <w:rsid w:val="005C752A"/>
    <w:rsid w:val="005D51BA"/>
    <w:rsid w:val="005D6BA5"/>
    <w:rsid w:val="005E1281"/>
    <w:rsid w:val="005E579B"/>
    <w:rsid w:val="005E6D83"/>
    <w:rsid w:val="005F0E41"/>
    <w:rsid w:val="005F40BE"/>
    <w:rsid w:val="005F65A0"/>
    <w:rsid w:val="005F6922"/>
    <w:rsid w:val="005F6A3B"/>
    <w:rsid w:val="00601191"/>
    <w:rsid w:val="006026F9"/>
    <w:rsid w:val="00605591"/>
    <w:rsid w:val="00605D45"/>
    <w:rsid w:val="00605F84"/>
    <w:rsid w:val="006062AC"/>
    <w:rsid w:val="006069E9"/>
    <w:rsid w:val="00611A40"/>
    <w:rsid w:val="00613E8D"/>
    <w:rsid w:val="0061792F"/>
    <w:rsid w:val="00624637"/>
    <w:rsid w:val="006261AF"/>
    <w:rsid w:val="00632B5E"/>
    <w:rsid w:val="00632D54"/>
    <w:rsid w:val="00634F73"/>
    <w:rsid w:val="00645E9B"/>
    <w:rsid w:val="00650CB3"/>
    <w:rsid w:val="00651056"/>
    <w:rsid w:val="006514D4"/>
    <w:rsid w:val="00657607"/>
    <w:rsid w:val="00657E3F"/>
    <w:rsid w:val="00663A5C"/>
    <w:rsid w:val="00664EAE"/>
    <w:rsid w:val="006678A0"/>
    <w:rsid w:val="00670C6E"/>
    <w:rsid w:val="0067116A"/>
    <w:rsid w:val="006750B2"/>
    <w:rsid w:val="00682B9C"/>
    <w:rsid w:val="00685B91"/>
    <w:rsid w:val="0068648B"/>
    <w:rsid w:val="0069182B"/>
    <w:rsid w:val="00694F33"/>
    <w:rsid w:val="006A0A47"/>
    <w:rsid w:val="006A24BF"/>
    <w:rsid w:val="006A6F0E"/>
    <w:rsid w:val="006A724D"/>
    <w:rsid w:val="006B077C"/>
    <w:rsid w:val="006B5F80"/>
    <w:rsid w:val="006C0B94"/>
    <w:rsid w:val="006C4560"/>
    <w:rsid w:val="006C6A3B"/>
    <w:rsid w:val="006D26CE"/>
    <w:rsid w:val="006D3BAB"/>
    <w:rsid w:val="006D523D"/>
    <w:rsid w:val="006E116F"/>
    <w:rsid w:val="006E1612"/>
    <w:rsid w:val="006E5099"/>
    <w:rsid w:val="006E61A9"/>
    <w:rsid w:val="006E7435"/>
    <w:rsid w:val="006F1957"/>
    <w:rsid w:val="006F1FC6"/>
    <w:rsid w:val="007002C4"/>
    <w:rsid w:val="007043BC"/>
    <w:rsid w:val="00704659"/>
    <w:rsid w:val="00705C4B"/>
    <w:rsid w:val="00706BD1"/>
    <w:rsid w:val="0070730D"/>
    <w:rsid w:val="00707445"/>
    <w:rsid w:val="00712A1A"/>
    <w:rsid w:val="007138BE"/>
    <w:rsid w:val="0071569A"/>
    <w:rsid w:val="0071695F"/>
    <w:rsid w:val="0072024B"/>
    <w:rsid w:val="00720275"/>
    <w:rsid w:val="0072088C"/>
    <w:rsid w:val="007223ED"/>
    <w:rsid w:val="007227CA"/>
    <w:rsid w:val="00722F4B"/>
    <w:rsid w:val="007251FE"/>
    <w:rsid w:val="0072708D"/>
    <w:rsid w:val="00730E36"/>
    <w:rsid w:val="0073206F"/>
    <w:rsid w:val="00733725"/>
    <w:rsid w:val="0073521C"/>
    <w:rsid w:val="007367C5"/>
    <w:rsid w:val="007404A8"/>
    <w:rsid w:val="00750377"/>
    <w:rsid w:val="00751090"/>
    <w:rsid w:val="00751E35"/>
    <w:rsid w:val="00752024"/>
    <w:rsid w:val="00753387"/>
    <w:rsid w:val="00754181"/>
    <w:rsid w:val="00754469"/>
    <w:rsid w:val="00757B22"/>
    <w:rsid w:val="007711F4"/>
    <w:rsid w:val="00771AE7"/>
    <w:rsid w:val="007727EC"/>
    <w:rsid w:val="00772AE4"/>
    <w:rsid w:val="0077520D"/>
    <w:rsid w:val="00776C67"/>
    <w:rsid w:val="007863FC"/>
    <w:rsid w:val="00786DF0"/>
    <w:rsid w:val="00787AB3"/>
    <w:rsid w:val="00790BA2"/>
    <w:rsid w:val="00791C9C"/>
    <w:rsid w:val="00794CBB"/>
    <w:rsid w:val="00795CF8"/>
    <w:rsid w:val="00796875"/>
    <w:rsid w:val="0079710B"/>
    <w:rsid w:val="007A4406"/>
    <w:rsid w:val="007A53ED"/>
    <w:rsid w:val="007A5ACA"/>
    <w:rsid w:val="007A5D7A"/>
    <w:rsid w:val="007B0028"/>
    <w:rsid w:val="007B012A"/>
    <w:rsid w:val="007B48C0"/>
    <w:rsid w:val="007C1246"/>
    <w:rsid w:val="007C47CD"/>
    <w:rsid w:val="007C488C"/>
    <w:rsid w:val="007D0EF9"/>
    <w:rsid w:val="007D292D"/>
    <w:rsid w:val="007D6D80"/>
    <w:rsid w:val="007E0CCB"/>
    <w:rsid w:val="007E1E75"/>
    <w:rsid w:val="007F25C1"/>
    <w:rsid w:val="007F2FB6"/>
    <w:rsid w:val="007F52F0"/>
    <w:rsid w:val="007F6049"/>
    <w:rsid w:val="007F7608"/>
    <w:rsid w:val="008012F4"/>
    <w:rsid w:val="00802B05"/>
    <w:rsid w:val="00804AC5"/>
    <w:rsid w:val="00805F94"/>
    <w:rsid w:val="00810684"/>
    <w:rsid w:val="008147B8"/>
    <w:rsid w:val="008154AE"/>
    <w:rsid w:val="00816A76"/>
    <w:rsid w:val="0083129A"/>
    <w:rsid w:val="00834468"/>
    <w:rsid w:val="00834569"/>
    <w:rsid w:val="008346D5"/>
    <w:rsid w:val="0083617E"/>
    <w:rsid w:val="008365FA"/>
    <w:rsid w:val="00840697"/>
    <w:rsid w:val="008431D4"/>
    <w:rsid w:val="00845B7F"/>
    <w:rsid w:val="00847E99"/>
    <w:rsid w:val="00852B6A"/>
    <w:rsid w:val="00853D8D"/>
    <w:rsid w:val="0085648E"/>
    <w:rsid w:val="0086495B"/>
    <w:rsid w:val="00864F1E"/>
    <w:rsid w:val="008742F9"/>
    <w:rsid w:val="008746B9"/>
    <w:rsid w:val="008770E3"/>
    <w:rsid w:val="00877B77"/>
    <w:rsid w:val="00880187"/>
    <w:rsid w:val="008813B9"/>
    <w:rsid w:val="00881C7A"/>
    <w:rsid w:val="00886EAB"/>
    <w:rsid w:val="008907A5"/>
    <w:rsid w:val="00896AC0"/>
    <w:rsid w:val="008A3F45"/>
    <w:rsid w:val="008A4035"/>
    <w:rsid w:val="008B205A"/>
    <w:rsid w:val="008B51EC"/>
    <w:rsid w:val="008C1EE2"/>
    <w:rsid w:val="008C7089"/>
    <w:rsid w:val="008D112A"/>
    <w:rsid w:val="008D18A4"/>
    <w:rsid w:val="008D79A1"/>
    <w:rsid w:val="008E0132"/>
    <w:rsid w:val="008E32A2"/>
    <w:rsid w:val="008E3F38"/>
    <w:rsid w:val="008E52D6"/>
    <w:rsid w:val="008F2672"/>
    <w:rsid w:val="008F552D"/>
    <w:rsid w:val="008F7870"/>
    <w:rsid w:val="00901EBA"/>
    <w:rsid w:val="00903F1C"/>
    <w:rsid w:val="00905590"/>
    <w:rsid w:val="0091079F"/>
    <w:rsid w:val="00921CE5"/>
    <w:rsid w:val="00921EDE"/>
    <w:rsid w:val="009302B4"/>
    <w:rsid w:val="00931637"/>
    <w:rsid w:val="0093497B"/>
    <w:rsid w:val="00936F99"/>
    <w:rsid w:val="0094168B"/>
    <w:rsid w:val="00942D5C"/>
    <w:rsid w:val="00943401"/>
    <w:rsid w:val="0095256E"/>
    <w:rsid w:val="0095271B"/>
    <w:rsid w:val="00954735"/>
    <w:rsid w:val="00954BF3"/>
    <w:rsid w:val="00962022"/>
    <w:rsid w:val="00964037"/>
    <w:rsid w:val="00966377"/>
    <w:rsid w:val="00967E5C"/>
    <w:rsid w:val="009709F9"/>
    <w:rsid w:val="00971379"/>
    <w:rsid w:val="0097312C"/>
    <w:rsid w:val="00975451"/>
    <w:rsid w:val="00980094"/>
    <w:rsid w:val="00982724"/>
    <w:rsid w:val="009845DE"/>
    <w:rsid w:val="0098635C"/>
    <w:rsid w:val="009872B0"/>
    <w:rsid w:val="00987B91"/>
    <w:rsid w:val="00990823"/>
    <w:rsid w:val="00996E5C"/>
    <w:rsid w:val="0099755E"/>
    <w:rsid w:val="009A0FEA"/>
    <w:rsid w:val="009A1B4D"/>
    <w:rsid w:val="009B0666"/>
    <w:rsid w:val="009B1AB6"/>
    <w:rsid w:val="009B3E72"/>
    <w:rsid w:val="009B553F"/>
    <w:rsid w:val="009B5F1C"/>
    <w:rsid w:val="009B7139"/>
    <w:rsid w:val="009C44A7"/>
    <w:rsid w:val="009C4FA7"/>
    <w:rsid w:val="009C5942"/>
    <w:rsid w:val="009C6830"/>
    <w:rsid w:val="009C6B3E"/>
    <w:rsid w:val="009D2761"/>
    <w:rsid w:val="009D5D5F"/>
    <w:rsid w:val="009E1208"/>
    <w:rsid w:val="009E1BD0"/>
    <w:rsid w:val="009E2CFF"/>
    <w:rsid w:val="009E531B"/>
    <w:rsid w:val="009E5E30"/>
    <w:rsid w:val="009E628C"/>
    <w:rsid w:val="009F3849"/>
    <w:rsid w:val="00A0252A"/>
    <w:rsid w:val="00A02FBE"/>
    <w:rsid w:val="00A04360"/>
    <w:rsid w:val="00A072E3"/>
    <w:rsid w:val="00A07E41"/>
    <w:rsid w:val="00A1008F"/>
    <w:rsid w:val="00A1426B"/>
    <w:rsid w:val="00A166A5"/>
    <w:rsid w:val="00A16EB2"/>
    <w:rsid w:val="00A17078"/>
    <w:rsid w:val="00A207A8"/>
    <w:rsid w:val="00A25837"/>
    <w:rsid w:val="00A31C9A"/>
    <w:rsid w:val="00A32F30"/>
    <w:rsid w:val="00A3425C"/>
    <w:rsid w:val="00A35588"/>
    <w:rsid w:val="00A355A1"/>
    <w:rsid w:val="00A3664B"/>
    <w:rsid w:val="00A36ED4"/>
    <w:rsid w:val="00A37B77"/>
    <w:rsid w:val="00A408DA"/>
    <w:rsid w:val="00A40DED"/>
    <w:rsid w:val="00A42644"/>
    <w:rsid w:val="00A42C45"/>
    <w:rsid w:val="00A43EFA"/>
    <w:rsid w:val="00A44B08"/>
    <w:rsid w:val="00A44D97"/>
    <w:rsid w:val="00A4597B"/>
    <w:rsid w:val="00A47A96"/>
    <w:rsid w:val="00A51ACC"/>
    <w:rsid w:val="00A52861"/>
    <w:rsid w:val="00A537B6"/>
    <w:rsid w:val="00A54292"/>
    <w:rsid w:val="00A55852"/>
    <w:rsid w:val="00A60E6B"/>
    <w:rsid w:val="00A622EB"/>
    <w:rsid w:val="00A653F0"/>
    <w:rsid w:val="00A85D39"/>
    <w:rsid w:val="00A85F2D"/>
    <w:rsid w:val="00A916C9"/>
    <w:rsid w:val="00A91B0C"/>
    <w:rsid w:val="00A94AB0"/>
    <w:rsid w:val="00AA4111"/>
    <w:rsid w:val="00AA66EF"/>
    <w:rsid w:val="00AB0018"/>
    <w:rsid w:val="00AB0E9A"/>
    <w:rsid w:val="00AB12DE"/>
    <w:rsid w:val="00AB1A6D"/>
    <w:rsid w:val="00AB3C93"/>
    <w:rsid w:val="00AB3DBF"/>
    <w:rsid w:val="00AB3F65"/>
    <w:rsid w:val="00AC21CE"/>
    <w:rsid w:val="00AC69F2"/>
    <w:rsid w:val="00AC71B6"/>
    <w:rsid w:val="00AC769E"/>
    <w:rsid w:val="00AC7E86"/>
    <w:rsid w:val="00AD0289"/>
    <w:rsid w:val="00AD2183"/>
    <w:rsid w:val="00AD4206"/>
    <w:rsid w:val="00AD5436"/>
    <w:rsid w:val="00AD7DFC"/>
    <w:rsid w:val="00AE1A3F"/>
    <w:rsid w:val="00AE6B3B"/>
    <w:rsid w:val="00AE72BC"/>
    <w:rsid w:val="00AF04C1"/>
    <w:rsid w:val="00AF2470"/>
    <w:rsid w:val="00AF2D31"/>
    <w:rsid w:val="00AF66E8"/>
    <w:rsid w:val="00AF6790"/>
    <w:rsid w:val="00B01D4A"/>
    <w:rsid w:val="00B07F8C"/>
    <w:rsid w:val="00B143D2"/>
    <w:rsid w:val="00B14DF9"/>
    <w:rsid w:val="00B21612"/>
    <w:rsid w:val="00B258B3"/>
    <w:rsid w:val="00B31DE7"/>
    <w:rsid w:val="00B37CE1"/>
    <w:rsid w:val="00B42B2D"/>
    <w:rsid w:val="00B460BD"/>
    <w:rsid w:val="00B5256C"/>
    <w:rsid w:val="00B53F2B"/>
    <w:rsid w:val="00B54AF6"/>
    <w:rsid w:val="00B66424"/>
    <w:rsid w:val="00B72D19"/>
    <w:rsid w:val="00B73020"/>
    <w:rsid w:val="00B7417B"/>
    <w:rsid w:val="00B7670F"/>
    <w:rsid w:val="00B76B0C"/>
    <w:rsid w:val="00B80552"/>
    <w:rsid w:val="00B83827"/>
    <w:rsid w:val="00B868E9"/>
    <w:rsid w:val="00B879F0"/>
    <w:rsid w:val="00B92C0A"/>
    <w:rsid w:val="00B92EBB"/>
    <w:rsid w:val="00B94CFC"/>
    <w:rsid w:val="00B978BF"/>
    <w:rsid w:val="00BA6892"/>
    <w:rsid w:val="00BB3A68"/>
    <w:rsid w:val="00BB3DC4"/>
    <w:rsid w:val="00BB5176"/>
    <w:rsid w:val="00BB5CA5"/>
    <w:rsid w:val="00BB75A0"/>
    <w:rsid w:val="00BB7EE5"/>
    <w:rsid w:val="00BC01CA"/>
    <w:rsid w:val="00BC168E"/>
    <w:rsid w:val="00BD4AAA"/>
    <w:rsid w:val="00BD6F1E"/>
    <w:rsid w:val="00BD77FD"/>
    <w:rsid w:val="00BD7D5B"/>
    <w:rsid w:val="00BD7DF9"/>
    <w:rsid w:val="00BE03E2"/>
    <w:rsid w:val="00BF027E"/>
    <w:rsid w:val="00BF05FF"/>
    <w:rsid w:val="00BF1AF7"/>
    <w:rsid w:val="00BF410C"/>
    <w:rsid w:val="00BF64D9"/>
    <w:rsid w:val="00BF6C83"/>
    <w:rsid w:val="00BF7E84"/>
    <w:rsid w:val="00C00C42"/>
    <w:rsid w:val="00C01C22"/>
    <w:rsid w:val="00C03829"/>
    <w:rsid w:val="00C04A19"/>
    <w:rsid w:val="00C14AAD"/>
    <w:rsid w:val="00C17A16"/>
    <w:rsid w:val="00C2047F"/>
    <w:rsid w:val="00C2050C"/>
    <w:rsid w:val="00C243E6"/>
    <w:rsid w:val="00C2510A"/>
    <w:rsid w:val="00C32C86"/>
    <w:rsid w:val="00C34132"/>
    <w:rsid w:val="00C3620B"/>
    <w:rsid w:val="00C4280D"/>
    <w:rsid w:val="00C462B2"/>
    <w:rsid w:val="00C47F62"/>
    <w:rsid w:val="00C50774"/>
    <w:rsid w:val="00C510D0"/>
    <w:rsid w:val="00C5276D"/>
    <w:rsid w:val="00C545D0"/>
    <w:rsid w:val="00C54DD5"/>
    <w:rsid w:val="00C5596E"/>
    <w:rsid w:val="00C62387"/>
    <w:rsid w:val="00C624A3"/>
    <w:rsid w:val="00C65AA4"/>
    <w:rsid w:val="00C66366"/>
    <w:rsid w:val="00C67FDD"/>
    <w:rsid w:val="00C706D0"/>
    <w:rsid w:val="00C76EFA"/>
    <w:rsid w:val="00C77EE3"/>
    <w:rsid w:val="00C80276"/>
    <w:rsid w:val="00C80787"/>
    <w:rsid w:val="00C836DD"/>
    <w:rsid w:val="00C86C3C"/>
    <w:rsid w:val="00C94920"/>
    <w:rsid w:val="00C95180"/>
    <w:rsid w:val="00C97F63"/>
    <w:rsid w:val="00CA6BE6"/>
    <w:rsid w:val="00CB0141"/>
    <w:rsid w:val="00CB1CE7"/>
    <w:rsid w:val="00CB1E8A"/>
    <w:rsid w:val="00CB33AE"/>
    <w:rsid w:val="00CB49E1"/>
    <w:rsid w:val="00CB6E08"/>
    <w:rsid w:val="00CB7141"/>
    <w:rsid w:val="00CD383C"/>
    <w:rsid w:val="00CD5CD0"/>
    <w:rsid w:val="00CD6C5F"/>
    <w:rsid w:val="00CD78EC"/>
    <w:rsid w:val="00CE2547"/>
    <w:rsid w:val="00CE51B1"/>
    <w:rsid w:val="00CE5641"/>
    <w:rsid w:val="00CE5E3C"/>
    <w:rsid w:val="00CE671F"/>
    <w:rsid w:val="00CE69F1"/>
    <w:rsid w:val="00CE72E4"/>
    <w:rsid w:val="00D03288"/>
    <w:rsid w:val="00D041BD"/>
    <w:rsid w:val="00D11FB8"/>
    <w:rsid w:val="00D1275A"/>
    <w:rsid w:val="00D12AF1"/>
    <w:rsid w:val="00D13388"/>
    <w:rsid w:val="00D23B62"/>
    <w:rsid w:val="00D24E44"/>
    <w:rsid w:val="00D25917"/>
    <w:rsid w:val="00D25A39"/>
    <w:rsid w:val="00D30DEF"/>
    <w:rsid w:val="00D31BEC"/>
    <w:rsid w:val="00D34A81"/>
    <w:rsid w:val="00D36EAC"/>
    <w:rsid w:val="00D40478"/>
    <w:rsid w:val="00D44F24"/>
    <w:rsid w:val="00D47A7B"/>
    <w:rsid w:val="00D54D42"/>
    <w:rsid w:val="00D55894"/>
    <w:rsid w:val="00D5616F"/>
    <w:rsid w:val="00D5714F"/>
    <w:rsid w:val="00D6021B"/>
    <w:rsid w:val="00D70BDE"/>
    <w:rsid w:val="00D722D5"/>
    <w:rsid w:val="00D735DA"/>
    <w:rsid w:val="00D74F3B"/>
    <w:rsid w:val="00D778F1"/>
    <w:rsid w:val="00D80995"/>
    <w:rsid w:val="00D86E10"/>
    <w:rsid w:val="00D90D94"/>
    <w:rsid w:val="00D92DFF"/>
    <w:rsid w:val="00D92F39"/>
    <w:rsid w:val="00D932E4"/>
    <w:rsid w:val="00D9761C"/>
    <w:rsid w:val="00DA0597"/>
    <w:rsid w:val="00DA2023"/>
    <w:rsid w:val="00DA48D3"/>
    <w:rsid w:val="00DB2926"/>
    <w:rsid w:val="00DB4245"/>
    <w:rsid w:val="00DB6277"/>
    <w:rsid w:val="00DB7A6E"/>
    <w:rsid w:val="00DC2136"/>
    <w:rsid w:val="00DC283D"/>
    <w:rsid w:val="00DC5BD1"/>
    <w:rsid w:val="00DD6124"/>
    <w:rsid w:val="00DD69BF"/>
    <w:rsid w:val="00DD77C0"/>
    <w:rsid w:val="00DE1430"/>
    <w:rsid w:val="00DE7534"/>
    <w:rsid w:val="00DF13FD"/>
    <w:rsid w:val="00DF486F"/>
    <w:rsid w:val="00E01F7E"/>
    <w:rsid w:val="00E061D1"/>
    <w:rsid w:val="00E06215"/>
    <w:rsid w:val="00E10599"/>
    <w:rsid w:val="00E115E4"/>
    <w:rsid w:val="00E146E8"/>
    <w:rsid w:val="00E15B0B"/>
    <w:rsid w:val="00E160EE"/>
    <w:rsid w:val="00E20800"/>
    <w:rsid w:val="00E31507"/>
    <w:rsid w:val="00E37AA2"/>
    <w:rsid w:val="00E403DA"/>
    <w:rsid w:val="00E409F1"/>
    <w:rsid w:val="00E42FE9"/>
    <w:rsid w:val="00E44B8B"/>
    <w:rsid w:val="00E46FAE"/>
    <w:rsid w:val="00E47629"/>
    <w:rsid w:val="00E55906"/>
    <w:rsid w:val="00E56A6E"/>
    <w:rsid w:val="00E56A8B"/>
    <w:rsid w:val="00E6486F"/>
    <w:rsid w:val="00E71CEC"/>
    <w:rsid w:val="00E73CA7"/>
    <w:rsid w:val="00E741D2"/>
    <w:rsid w:val="00E811E8"/>
    <w:rsid w:val="00E818EE"/>
    <w:rsid w:val="00E82A44"/>
    <w:rsid w:val="00E86C0F"/>
    <w:rsid w:val="00E91156"/>
    <w:rsid w:val="00E941D2"/>
    <w:rsid w:val="00E95DD4"/>
    <w:rsid w:val="00E9677A"/>
    <w:rsid w:val="00E97094"/>
    <w:rsid w:val="00EA186D"/>
    <w:rsid w:val="00EA3FEE"/>
    <w:rsid w:val="00EA6FA2"/>
    <w:rsid w:val="00EB053E"/>
    <w:rsid w:val="00EB5AA2"/>
    <w:rsid w:val="00EB5C24"/>
    <w:rsid w:val="00EB7924"/>
    <w:rsid w:val="00EC10E6"/>
    <w:rsid w:val="00EC2ED5"/>
    <w:rsid w:val="00EC68DD"/>
    <w:rsid w:val="00ED0846"/>
    <w:rsid w:val="00ED24F1"/>
    <w:rsid w:val="00ED35B6"/>
    <w:rsid w:val="00ED4106"/>
    <w:rsid w:val="00ED55F8"/>
    <w:rsid w:val="00ED6284"/>
    <w:rsid w:val="00ED6295"/>
    <w:rsid w:val="00ED7EDA"/>
    <w:rsid w:val="00EE3727"/>
    <w:rsid w:val="00EE6421"/>
    <w:rsid w:val="00EF3CF2"/>
    <w:rsid w:val="00EF3EF2"/>
    <w:rsid w:val="00EF4D1E"/>
    <w:rsid w:val="00F13999"/>
    <w:rsid w:val="00F13E7D"/>
    <w:rsid w:val="00F15D3A"/>
    <w:rsid w:val="00F17F2A"/>
    <w:rsid w:val="00F17FFC"/>
    <w:rsid w:val="00F219DC"/>
    <w:rsid w:val="00F23A09"/>
    <w:rsid w:val="00F2577D"/>
    <w:rsid w:val="00F26C5A"/>
    <w:rsid w:val="00F321D7"/>
    <w:rsid w:val="00F34F42"/>
    <w:rsid w:val="00F35CA8"/>
    <w:rsid w:val="00F3704C"/>
    <w:rsid w:val="00F37A67"/>
    <w:rsid w:val="00F37DBE"/>
    <w:rsid w:val="00F42719"/>
    <w:rsid w:val="00F44F3F"/>
    <w:rsid w:val="00F461FB"/>
    <w:rsid w:val="00F47D52"/>
    <w:rsid w:val="00F5092F"/>
    <w:rsid w:val="00F6023F"/>
    <w:rsid w:val="00F60F03"/>
    <w:rsid w:val="00F62B93"/>
    <w:rsid w:val="00F63ADE"/>
    <w:rsid w:val="00F64D23"/>
    <w:rsid w:val="00F65810"/>
    <w:rsid w:val="00F713F3"/>
    <w:rsid w:val="00F72F3F"/>
    <w:rsid w:val="00F7483D"/>
    <w:rsid w:val="00F74A2F"/>
    <w:rsid w:val="00F767E3"/>
    <w:rsid w:val="00F76B41"/>
    <w:rsid w:val="00F80DE3"/>
    <w:rsid w:val="00F859BF"/>
    <w:rsid w:val="00F87A14"/>
    <w:rsid w:val="00F87E3E"/>
    <w:rsid w:val="00F93F8B"/>
    <w:rsid w:val="00F96106"/>
    <w:rsid w:val="00F971E6"/>
    <w:rsid w:val="00F973BE"/>
    <w:rsid w:val="00FA1968"/>
    <w:rsid w:val="00FA1FF7"/>
    <w:rsid w:val="00FA2212"/>
    <w:rsid w:val="00FA766F"/>
    <w:rsid w:val="00FB03A3"/>
    <w:rsid w:val="00FB0932"/>
    <w:rsid w:val="00FB0BDA"/>
    <w:rsid w:val="00FB1F03"/>
    <w:rsid w:val="00FB4685"/>
    <w:rsid w:val="00FB6443"/>
    <w:rsid w:val="00FC06E2"/>
    <w:rsid w:val="00FC07DF"/>
    <w:rsid w:val="00FC459E"/>
    <w:rsid w:val="00FC642A"/>
    <w:rsid w:val="00FD1BE7"/>
    <w:rsid w:val="00FD23F8"/>
    <w:rsid w:val="00FD5C2B"/>
    <w:rsid w:val="00FD766B"/>
    <w:rsid w:val="00FF33AC"/>
    <w:rsid w:val="00FF3FB7"/>
    <w:rsid w:val="00FF63FC"/>
    <w:rsid w:val="00FF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6E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8F552D"/>
    <w:pPr>
      <w:widowControl/>
      <w:suppressAutoHyphens w:val="0"/>
      <w:overflowPunct/>
      <w:autoSpaceDE/>
      <w:autoSpaceDN/>
      <w:spacing w:before="100" w:beforeAutospacing="1" w:after="100" w:afterAutospacing="1"/>
      <w:outlineLvl w:val="3"/>
    </w:pPr>
    <w:rPr>
      <w:rFonts w:ascii="Times New Roman" w:hAnsi="Times New Roman"/>
      <w:b/>
      <w:bCs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5810"/>
    <w:rPr>
      <w:color w:val="0563C1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117A5D"/>
  </w:style>
  <w:style w:type="table" w:styleId="Tabelacomgrade">
    <w:name w:val="Table Grid"/>
    <w:basedOn w:val="Tabelanormal"/>
    <w:uiPriority w:val="59"/>
    <w:rsid w:val="00A40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2B3F"/>
    <w:pPr>
      <w:widowControl/>
      <w:suppressAutoHyphens w:val="0"/>
      <w:overflowPunct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21D7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404E90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2577D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01F7E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sid w:val="008F552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bcfslspanmp1">
    <w:name w:val="abcfslspanmp1"/>
    <w:basedOn w:val="Fontepargpadro"/>
    <w:rsid w:val="008F552D"/>
  </w:style>
  <w:style w:type="character" w:customStyle="1" w:styleId="MenoPendente4">
    <w:name w:val="Menção Pendente4"/>
    <w:basedOn w:val="Fontepargpadro"/>
    <w:uiPriority w:val="99"/>
    <w:semiHidden/>
    <w:unhideWhenUsed/>
    <w:rsid w:val="00E160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Samara</dc:creator>
  <cp:lastModifiedBy>234508</cp:lastModifiedBy>
  <cp:revision>147</cp:revision>
  <cp:lastPrinted>2022-11-03T10:41:00Z</cp:lastPrinted>
  <dcterms:created xsi:type="dcterms:W3CDTF">2022-06-21T12:17:00Z</dcterms:created>
  <dcterms:modified xsi:type="dcterms:W3CDTF">2022-11-03T10:41:00Z</dcterms:modified>
</cp:coreProperties>
</file>